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18" w:rsidRDefault="00807F18">
      <w:r>
        <w:t>Name _________________                                      Date   __________________</w:t>
      </w:r>
    </w:p>
    <w:p w:rsidR="00807F18" w:rsidRDefault="00807F18"/>
    <w:p w:rsidR="00807F18" w:rsidRDefault="00807F18">
      <w:r>
        <w:t xml:space="preserve">                                     _________________________________________________</w:t>
      </w:r>
    </w:p>
    <w:tbl>
      <w:tblPr>
        <w:tblStyle w:val="TableGrid"/>
        <w:tblW w:w="9622" w:type="dxa"/>
        <w:tblLook w:val="04A0"/>
      </w:tblPr>
      <w:tblGrid>
        <w:gridCol w:w="4811"/>
        <w:gridCol w:w="4811"/>
      </w:tblGrid>
      <w:tr w:rsidR="00807F18" w:rsidTr="00807F18">
        <w:trPr>
          <w:trHeight w:val="285"/>
        </w:trPr>
        <w:tc>
          <w:tcPr>
            <w:tcW w:w="4811" w:type="dxa"/>
            <w:tcBorders>
              <w:top w:val="nil"/>
              <w:left w:val="nil"/>
            </w:tcBorders>
          </w:tcPr>
          <w:p w:rsidR="00807F18" w:rsidRDefault="00807F18" w:rsidP="00807F18">
            <w:r>
              <w:t xml:space="preserve">                                           Pros</w:t>
            </w:r>
          </w:p>
        </w:tc>
        <w:tc>
          <w:tcPr>
            <w:tcW w:w="4811" w:type="dxa"/>
            <w:tcBorders>
              <w:top w:val="nil"/>
              <w:bottom w:val="single" w:sz="4" w:space="0" w:color="auto"/>
              <w:right w:val="nil"/>
            </w:tcBorders>
          </w:tcPr>
          <w:p w:rsidR="00807F18" w:rsidRDefault="00807F18" w:rsidP="00807F18">
            <w:r>
              <w:t xml:space="preserve">                   Cons</w:t>
            </w:r>
          </w:p>
        </w:tc>
      </w:tr>
      <w:tr w:rsidR="00807F18" w:rsidTr="00807F18">
        <w:trPr>
          <w:trHeight w:val="268"/>
        </w:trPr>
        <w:tc>
          <w:tcPr>
            <w:tcW w:w="4811" w:type="dxa"/>
            <w:tcBorders>
              <w:left w:val="nil"/>
            </w:tcBorders>
          </w:tcPr>
          <w:p w:rsidR="00807F18" w:rsidRDefault="00807F18" w:rsidP="00807F18"/>
          <w:p w:rsidR="00807F18" w:rsidRDefault="00807F18" w:rsidP="00807F18"/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7F18" w:rsidRDefault="00807F18" w:rsidP="00807F18"/>
        </w:tc>
      </w:tr>
      <w:tr w:rsidR="00807F18" w:rsidTr="00807F18">
        <w:trPr>
          <w:trHeight w:val="285"/>
        </w:trPr>
        <w:tc>
          <w:tcPr>
            <w:tcW w:w="4811" w:type="dxa"/>
            <w:tcBorders>
              <w:left w:val="nil"/>
            </w:tcBorders>
          </w:tcPr>
          <w:p w:rsidR="00807F18" w:rsidRDefault="00807F18" w:rsidP="00807F18"/>
          <w:p w:rsidR="00807F18" w:rsidRDefault="00807F18" w:rsidP="00807F18"/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7F18" w:rsidRDefault="00807F18" w:rsidP="00807F18"/>
        </w:tc>
      </w:tr>
      <w:tr w:rsidR="00807F18" w:rsidTr="00807F18">
        <w:trPr>
          <w:trHeight w:val="268"/>
        </w:trPr>
        <w:tc>
          <w:tcPr>
            <w:tcW w:w="4811" w:type="dxa"/>
            <w:tcBorders>
              <w:left w:val="nil"/>
            </w:tcBorders>
          </w:tcPr>
          <w:p w:rsidR="00807F18" w:rsidRDefault="00807F18" w:rsidP="00807F18"/>
          <w:p w:rsidR="00807F18" w:rsidRDefault="00807F18" w:rsidP="00807F18"/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7F18" w:rsidRDefault="00807F18" w:rsidP="00807F18"/>
        </w:tc>
      </w:tr>
      <w:tr w:rsidR="00807F18" w:rsidTr="00807F18">
        <w:trPr>
          <w:trHeight w:val="285"/>
        </w:trPr>
        <w:tc>
          <w:tcPr>
            <w:tcW w:w="4811" w:type="dxa"/>
            <w:tcBorders>
              <w:left w:val="nil"/>
            </w:tcBorders>
          </w:tcPr>
          <w:p w:rsidR="00807F18" w:rsidRDefault="00807F18" w:rsidP="00807F18"/>
          <w:p w:rsidR="00807F18" w:rsidRDefault="00807F18" w:rsidP="00807F18"/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7F18" w:rsidRDefault="00807F18" w:rsidP="00807F18"/>
        </w:tc>
      </w:tr>
      <w:tr w:rsidR="00807F18" w:rsidTr="00807F18">
        <w:trPr>
          <w:trHeight w:val="285"/>
        </w:trPr>
        <w:tc>
          <w:tcPr>
            <w:tcW w:w="4811" w:type="dxa"/>
            <w:tcBorders>
              <w:left w:val="nil"/>
            </w:tcBorders>
          </w:tcPr>
          <w:p w:rsidR="00807F18" w:rsidRDefault="00807F18" w:rsidP="00807F18"/>
          <w:p w:rsidR="00807F18" w:rsidRDefault="00807F18" w:rsidP="00807F18"/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7F18" w:rsidRDefault="00807F18" w:rsidP="00807F18"/>
        </w:tc>
      </w:tr>
      <w:tr w:rsidR="00807F18" w:rsidTr="00807F18">
        <w:trPr>
          <w:trHeight w:val="268"/>
        </w:trPr>
        <w:tc>
          <w:tcPr>
            <w:tcW w:w="4811" w:type="dxa"/>
            <w:tcBorders>
              <w:left w:val="nil"/>
            </w:tcBorders>
          </w:tcPr>
          <w:p w:rsidR="00807F18" w:rsidRDefault="00807F18" w:rsidP="00807F18"/>
          <w:p w:rsidR="00807F18" w:rsidRDefault="00807F18" w:rsidP="00807F18"/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7F18" w:rsidRDefault="00807F18" w:rsidP="00807F18"/>
        </w:tc>
      </w:tr>
      <w:tr w:rsidR="00807F18" w:rsidTr="00807F18">
        <w:trPr>
          <w:trHeight w:val="285"/>
        </w:trPr>
        <w:tc>
          <w:tcPr>
            <w:tcW w:w="4811" w:type="dxa"/>
            <w:tcBorders>
              <w:left w:val="nil"/>
            </w:tcBorders>
          </w:tcPr>
          <w:p w:rsidR="00807F18" w:rsidRDefault="00807F18" w:rsidP="00807F18"/>
          <w:p w:rsidR="00807F18" w:rsidRDefault="00807F18" w:rsidP="00807F18"/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7F18" w:rsidRDefault="00807F18" w:rsidP="00807F18"/>
        </w:tc>
      </w:tr>
      <w:tr w:rsidR="00807F18" w:rsidTr="00807F18">
        <w:trPr>
          <w:trHeight w:val="268"/>
        </w:trPr>
        <w:tc>
          <w:tcPr>
            <w:tcW w:w="4811" w:type="dxa"/>
            <w:tcBorders>
              <w:left w:val="nil"/>
            </w:tcBorders>
          </w:tcPr>
          <w:p w:rsidR="00807F18" w:rsidRDefault="00807F18" w:rsidP="00807F18"/>
          <w:p w:rsidR="00807F18" w:rsidRDefault="00807F18" w:rsidP="00807F18"/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7F18" w:rsidRDefault="00807F18" w:rsidP="00807F18"/>
        </w:tc>
      </w:tr>
      <w:tr w:rsidR="00807F18" w:rsidTr="00807F18">
        <w:trPr>
          <w:trHeight w:val="285"/>
        </w:trPr>
        <w:tc>
          <w:tcPr>
            <w:tcW w:w="4811" w:type="dxa"/>
            <w:tcBorders>
              <w:left w:val="nil"/>
            </w:tcBorders>
          </w:tcPr>
          <w:p w:rsidR="00807F18" w:rsidRDefault="00807F18" w:rsidP="00807F18"/>
          <w:p w:rsidR="00807F18" w:rsidRDefault="00807F18" w:rsidP="00807F18"/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7F18" w:rsidRDefault="00807F18" w:rsidP="00807F18"/>
        </w:tc>
      </w:tr>
      <w:tr w:rsidR="00807F18" w:rsidTr="00807F18">
        <w:trPr>
          <w:trHeight w:val="268"/>
        </w:trPr>
        <w:tc>
          <w:tcPr>
            <w:tcW w:w="4811" w:type="dxa"/>
            <w:tcBorders>
              <w:left w:val="nil"/>
            </w:tcBorders>
          </w:tcPr>
          <w:p w:rsidR="00807F18" w:rsidRDefault="00807F18" w:rsidP="00807F18"/>
          <w:p w:rsidR="00807F18" w:rsidRDefault="00807F18" w:rsidP="00807F18"/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7F18" w:rsidRDefault="00807F18" w:rsidP="00807F18"/>
        </w:tc>
      </w:tr>
      <w:tr w:rsidR="00807F18" w:rsidTr="00807F18">
        <w:trPr>
          <w:trHeight w:val="285"/>
        </w:trPr>
        <w:tc>
          <w:tcPr>
            <w:tcW w:w="4811" w:type="dxa"/>
            <w:tcBorders>
              <w:left w:val="nil"/>
            </w:tcBorders>
          </w:tcPr>
          <w:p w:rsidR="00807F18" w:rsidRDefault="00807F18" w:rsidP="00807F18"/>
          <w:p w:rsidR="00807F18" w:rsidRDefault="00807F18" w:rsidP="00807F18"/>
        </w:tc>
        <w:tc>
          <w:tcPr>
            <w:tcW w:w="4811" w:type="dxa"/>
            <w:tcBorders>
              <w:top w:val="single" w:sz="4" w:space="0" w:color="auto"/>
              <w:right w:val="nil"/>
            </w:tcBorders>
          </w:tcPr>
          <w:p w:rsidR="00807F18" w:rsidRDefault="00807F18" w:rsidP="00807F18"/>
        </w:tc>
      </w:tr>
    </w:tbl>
    <w:p w:rsidR="00807F18" w:rsidRDefault="00807F18" w:rsidP="00807F18">
      <w:pPr>
        <w:pBdr>
          <w:between w:val="single" w:sz="4" w:space="1" w:color="auto"/>
        </w:pBdr>
      </w:pPr>
    </w:p>
    <w:sectPr w:rsidR="00807F18" w:rsidSect="002B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7F18"/>
    <w:rsid w:val="002B41B1"/>
    <w:rsid w:val="0080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2015-10-02T18:54:00Z</dcterms:created>
  <dcterms:modified xsi:type="dcterms:W3CDTF">2015-10-02T19:03:00Z</dcterms:modified>
</cp:coreProperties>
</file>